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283" w:rsidRDefault="00B96439">
      <w:pPr>
        <w:rPr>
          <w:b/>
        </w:rPr>
      </w:pPr>
      <w:r>
        <w:rPr>
          <w:b/>
        </w:rPr>
        <w:t>Ank</w:t>
      </w:r>
      <w:r w:rsidR="00887E3A">
        <w:rPr>
          <w:b/>
        </w:rPr>
        <w:t xml:space="preserve">ieta monitorująca </w:t>
      </w:r>
      <w:r w:rsidR="0021384F">
        <w:rPr>
          <w:b/>
        </w:rPr>
        <w:t xml:space="preserve"> staż JS  </w:t>
      </w:r>
      <w:r w:rsidR="00CC35C1">
        <w:rPr>
          <w:b/>
        </w:rPr>
        <w:t xml:space="preserve">nauczycieli </w:t>
      </w:r>
      <w:r>
        <w:rPr>
          <w:b/>
        </w:rPr>
        <w:t>w Salamance</w:t>
      </w:r>
    </w:p>
    <w:p w:rsidR="00B96439" w:rsidRPr="00AF68F1" w:rsidRDefault="00B96439">
      <w:pPr>
        <w:rPr>
          <w:b/>
        </w:rPr>
      </w:pPr>
      <w:r>
        <w:rPr>
          <w:b/>
        </w:rPr>
        <w:t>Imię i nazwisko uczestnika:__________________________________________________</w:t>
      </w:r>
    </w:p>
    <w:p w:rsidR="009F3E02" w:rsidRPr="00AF68F1" w:rsidRDefault="009F3E02">
      <w:pPr>
        <w:rPr>
          <w:b/>
        </w:rPr>
      </w:pPr>
      <w:r w:rsidRPr="00AF68F1">
        <w:rPr>
          <w:b/>
        </w:rPr>
        <w:t>Na p</w:t>
      </w:r>
      <w:r w:rsidR="00234779">
        <w:rPr>
          <w:b/>
        </w:rPr>
        <w:t>ytanie nr 1 odpowiadamy  opisowo</w:t>
      </w:r>
      <w:r w:rsidRPr="00AF68F1">
        <w:rPr>
          <w:b/>
        </w:rPr>
        <w:t>.</w:t>
      </w:r>
    </w:p>
    <w:p w:rsidR="009F3E02" w:rsidRPr="00AF68F1" w:rsidRDefault="009F3E02">
      <w:pPr>
        <w:rPr>
          <w:b/>
        </w:rPr>
      </w:pPr>
      <w:r w:rsidRPr="00AF68F1">
        <w:rPr>
          <w:b/>
        </w:rPr>
        <w:t>Na pytania 2,</w:t>
      </w:r>
      <w:r w:rsidR="00DF1093" w:rsidRPr="00AF68F1">
        <w:rPr>
          <w:b/>
        </w:rPr>
        <w:t xml:space="preserve"> </w:t>
      </w:r>
      <w:r w:rsidRPr="00AF68F1">
        <w:rPr>
          <w:b/>
        </w:rPr>
        <w:t>3,</w:t>
      </w:r>
      <w:r w:rsidR="00DF1093" w:rsidRPr="00AF68F1">
        <w:rPr>
          <w:b/>
        </w:rPr>
        <w:t xml:space="preserve"> </w:t>
      </w:r>
      <w:r w:rsidRPr="00AF68F1">
        <w:rPr>
          <w:b/>
        </w:rPr>
        <w:t>4,</w:t>
      </w:r>
      <w:r w:rsidR="00DF1093" w:rsidRPr="00AF68F1">
        <w:rPr>
          <w:b/>
        </w:rPr>
        <w:t xml:space="preserve"> </w:t>
      </w:r>
      <w:r w:rsidRPr="00AF68F1">
        <w:rPr>
          <w:b/>
        </w:rPr>
        <w:t>5  odpowiadamy wybierając  pozycję liczby</w:t>
      </w:r>
      <w:r w:rsidR="00B96439">
        <w:rPr>
          <w:b/>
        </w:rPr>
        <w:t>:</w:t>
      </w:r>
    </w:p>
    <w:p w:rsidR="00A63E57" w:rsidRPr="00AF68F1" w:rsidRDefault="00A63E57">
      <w:pPr>
        <w:rPr>
          <w:b/>
        </w:rPr>
      </w:pPr>
      <w:r w:rsidRPr="00AF68F1">
        <w:rPr>
          <w:b/>
        </w:rPr>
        <w:t xml:space="preserve">1 – nisko </w:t>
      </w:r>
      <w:r w:rsidR="002A5283" w:rsidRPr="00AF68F1">
        <w:rPr>
          <w:b/>
        </w:rPr>
        <w:t xml:space="preserve">   </w:t>
      </w:r>
      <w:r w:rsidRPr="00AF68F1">
        <w:rPr>
          <w:b/>
        </w:rPr>
        <w:t xml:space="preserve"> 2 </w:t>
      </w:r>
      <w:r w:rsidR="002A5283" w:rsidRPr="00AF68F1">
        <w:rPr>
          <w:b/>
        </w:rPr>
        <w:t>–</w:t>
      </w:r>
      <w:r w:rsidRPr="00AF68F1">
        <w:rPr>
          <w:b/>
        </w:rPr>
        <w:t>słabo</w:t>
      </w:r>
      <w:r w:rsidR="002A5283" w:rsidRPr="00AF68F1">
        <w:rPr>
          <w:b/>
        </w:rPr>
        <w:t xml:space="preserve">      </w:t>
      </w:r>
      <w:r w:rsidRPr="00AF68F1">
        <w:rPr>
          <w:b/>
        </w:rPr>
        <w:t xml:space="preserve"> 3 </w:t>
      </w:r>
      <w:r w:rsidR="002A5283" w:rsidRPr="00AF68F1">
        <w:rPr>
          <w:b/>
        </w:rPr>
        <w:t>–</w:t>
      </w:r>
      <w:r w:rsidRPr="00AF68F1">
        <w:rPr>
          <w:b/>
        </w:rPr>
        <w:t>zadowalająco</w:t>
      </w:r>
      <w:r w:rsidR="002A5283" w:rsidRPr="00AF68F1">
        <w:rPr>
          <w:b/>
        </w:rPr>
        <w:t xml:space="preserve">   </w:t>
      </w:r>
      <w:r w:rsidRPr="00AF68F1">
        <w:rPr>
          <w:b/>
        </w:rPr>
        <w:t xml:space="preserve"> 4- wysoko  </w:t>
      </w:r>
      <w:r w:rsidR="002A5283" w:rsidRPr="00AF68F1">
        <w:rPr>
          <w:b/>
        </w:rPr>
        <w:t xml:space="preserve">        </w:t>
      </w:r>
      <w:r w:rsidRPr="00AF68F1">
        <w:rPr>
          <w:b/>
        </w:rPr>
        <w:t>5 -bardzo wysoko</w:t>
      </w:r>
    </w:p>
    <w:p w:rsidR="00A63E57" w:rsidRPr="00AF68F1" w:rsidRDefault="009F3E02" w:rsidP="009F3E02">
      <w:pPr>
        <w:rPr>
          <w:b/>
        </w:rPr>
      </w:pPr>
      <w:r w:rsidRPr="00AF68F1">
        <w:rPr>
          <w:b/>
        </w:rPr>
        <w:t xml:space="preserve">1)  </w:t>
      </w:r>
      <w:r w:rsidR="00B96439">
        <w:rPr>
          <w:b/>
        </w:rPr>
        <w:t>C</w:t>
      </w:r>
      <w:r w:rsidRPr="00AF68F1">
        <w:rPr>
          <w:b/>
        </w:rPr>
        <w:t xml:space="preserve">o najbardziej bardziej podobało Ci się podczas realizacji </w:t>
      </w:r>
      <w:r w:rsidR="00DF1093" w:rsidRPr="00AF68F1">
        <w:rPr>
          <w:b/>
        </w:rPr>
        <w:t>projektu Job s</w:t>
      </w:r>
      <w:r w:rsidR="00385756">
        <w:rPr>
          <w:b/>
        </w:rPr>
        <w:t>hadowing w Hiszpanii w dniach 13.02.2017 – 17</w:t>
      </w:r>
      <w:r w:rsidR="00DF1093" w:rsidRPr="00AF68F1">
        <w:rPr>
          <w:b/>
        </w:rPr>
        <w:t>.02.2017</w:t>
      </w:r>
      <w:r w:rsidR="00AF68F1">
        <w:rPr>
          <w:b/>
        </w:rPr>
        <w:t>?</w:t>
      </w:r>
    </w:p>
    <w:p w:rsidR="00DF1093" w:rsidRDefault="00DF1093" w:rsidP="009F3E02"/>
    <w:p w:rsidR="00DF1093" w:rsidRDefault="00DF1093" w:rsidP="009F3E02"/>
    <w:p w:rsidR="00A63E57" w:rsidRDefault="00B96439" w:rsidP="009F3E02">
      <w:r>
        <w:rPr>
          <w:b/>
        </w:rPr>
        <w:t>2)  J</w:t>
      </w:r>
      <w:r w:rsidR="009F3E02" w:rsidRPr="00A63E57">
        <w:rPr>
          <w:b/>
        </w:rPr>
        <w:t xml:space="preserve">ak oceniasz organizację </w:t>
      </w:r>
      <w:r w:rsidR="00DF1093">
        <w:rPr>
          <w:b/>
        </w:rPr>
        <w:t>wyjazdu</w:t>
      </w:r>
      <w:r>
        <w:rPr>
          <w:b/>
        </w:rPr>
        <w:t>?</w:t>
      </w:r>
    </w:p>
    <w:p w:rsidR="00A63E57" w:rsidRDefault="00A63E57" w:rsidP="009F3E02">
      <w:r>
        <w:t xml:space="preserve">1                                2                             3                             4                               5 </w:t>
      </w:r>
    </w:p>
    <w:p w:rsidR="00A63E57" w:rsidRPr="00AF68F1" w:rsidRDefault="00B96439" w:rsidP="009F3E02">
      <w:pPr>
        <w:rPr>
          <w:b/>
        </w:rPr>
      </w:pPr>
      <w:r>
        <w:rPr>
          <w:b/>
        </w:rPr>
        <w:t>3)  C</w:t>
      </w:r>
      <w:r w:rsidR="009F3E02" w:rsidRPr="00AF68F1">
        <w:rPr>
          <w:b/>
        </w:rPr>
        <w:t>zy wzrosła Twoja wiedza na temat</w:t>
      </w:r>
      <w:r w:rsidR="00DF1093" w:rsidRPr="00AF68F1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 xml:space="preserve"> systemów energii odnawialnej i efektywności energetycznej w firmach hiszpańskich</w:t>
      </w:r>
      <w:r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?</w:t>
      </w:r>
    </w:p>
    <w:p w:rsidR="009F3E02" w:rsidRDefault="00A63E57" w:rsidP="009F3E02">
      <w:r>
        <w:t xml:space="preserve">1                                2                             3                             4                               5 </w:t>
      </w:r>
    </w:p>
    <w:p w:rsidR="00A63E57" w:rsidRDefault="00B96439" w:rsidP="009F3E02">
      <w:r>
        <w:rPr>
          <w:b/>
        </w:rPr>
        <w:t>4)  C</w:t>
      </w:r>
      <w:r w:rsidR="009F3E02" w:rsidRPr="00A63E57">
        <w:rPr>
          <w:b/>
        </w:rPr>
        <w:t>zy wzrosła</w:t>
      </w:r>
      <w:r w:rsidR="00385756">
        <w:rPr>
          <w:b/>
        </w:rPr>
        <w:t xml:space="preserve"> Twoja wiedza na temat kultury ,</w:t>
      </w:r>
      <w:r w:rsidR="009F3E02" w:rsidRPr="00A63E57">
        <w:rPr>
          <w:b/>
        </w:rPr>
        <w:t xml:space="preserve"> obyczajów</w:t>
      </w:r>
      <w:r w:rsidR="00385756">
        <w:rPr>
          <w:b/>
        </w:rPr>
        <w:t xml:space="preserve"> i kultury biznesowej </w:t>
      </w:r>
      <w:r w:rsidR="009F3E02" w:rsidRPr="00A63E57">
        <w:rPr>
          <w:b/>
        </w:rPr>
        <w:t xml:space="preserve"> w </w:t>
      </w:r>
      <w:r w:rsidR="00DF1093">
        <w:rPr>
          <w:b/>
        </w:rPr>
        <w:t>Hiszpanii</w:t>
      </w:r>
      <w:r>
        <w:rPr>
          <w:b/>
        </w:rPr>
        <w:t>?</w:t>
      </w:r>
    </w:p>
    <w:p w:rsidR="009F3E02" w:rsidRDefault="00A63E57" w:rsidP="009F3E02">
      <w:r>
        <w:t xml:space="preserve">1                                2                             3                             4                               5 </w:t>
      </w:r>
    </w:p>
    <w:p w:rsidR="00A63E57" w:rsidRPr="00A63E57" w:rsidRDefault="009F3E02" w:rsidP="009F3E02">
      <w:pPr>
        <w:rPr>
          <w:b/>
        </w:rPr>
      </w:pPr>
      <w:r w:rsidRPr="00A63E57">
        <w:rPr>
          <w:b/>
        </w:rPr>
        <w:t xml:space="preserve">5)  </w:t>
      </w:r>
      <w:r w:rsidR="00B96439">
        <w:rPr>
          <w:b/>
        </w:rPr>
        <w:t>C</w:t>
      </w:r>
      <w:r w:rsidR="00DF1093">
        <w:rPr>
          <w:b/>
        </w:rPr>
        <w:t>zy udział w job shadowing</w:t>
      </w:r>
      <w:r w:rsidR="00A63E57" w:rsidRPr="00A63E57">
        <w:rPr>
          <w:b/>
        </w:rPr>
        <w:t xml:space="preserve"> sprawił, że bardziej otwarcie komunikujesz się z </w:t>
      </w:r>
      <w:r w:rsidR="008972B7">
        <w:rPr>
          <w:b/>
        </w:rPr>
        <w:t xml:space="preserve">ludźmi </w:t>
      </w:r>
      <w:r w:rsidR="00A63E57" w:rsidRPr="00A63E57">
        <w:rPr>
          <w:b/>
        </w:rPr>
        <w:t>z innych krajów</w:t>
      </w:r>
      <w:r w:rsidR="00B96439">
        <w:rPr>
          <w:b/>
        </w:rPr>
        <w:t>?</w:t>
      </w:r>
    </w:p>
    <w:p w:rsidR="009F3E02" w:rsidRDefault="00A63E57" w:rsidP="009F3E02">
      <w:r>
        <w:t xml:space="preserve">1                                2                             3                             4                               5 </w:t>
      </w:r>
    </w:p>
    <w:p w:rsidR="00A63E57" w:rsidRPr="00A63E57" w:rsidRDefault="00A63E57" w:rsidP="009F3E02">
      <w:pPr>
        <w:rPr>
          <w:b/>
        </w:rPr>
      </w:pPr>
      <w:r w:rsidRPr="00A63E57">
        <w:rPr>
          <w:b/>
        </w:rPr>
        <w:t>6</w:t>
      </w:r>
      <w:r w:rsidR="009F3E02" w:rsidRPr="00A63E57">
        <w:rPr>
          <w:b/>
        </w:rPr>
        <w:t xml:space="preserve">)  </w:t>
      </w:r>
      <w:r w:rsidR="008972B7">
        <w:rPr>
          <w:b/>
        </w:rPr>
        <w:t>Jak oceniasz transfer z Madrytu do Salamanki i z Salamanki do Madrytu? Czy podróż rozpoczęła się i zakończyła punktualnie? Czy odbyła się bez problemów?</w:t>
      </w:r>
    </w:p>
    <w:p w:rsidR="00A63E57" w:rsidRDefault="00A63E57" w:rsidP="00A63E57">
      <w:r>
        <w:t xml:space="preserve">1                                2                             3                             4                               5 </w:t>
      </w:r>
    </w:p>
    <w:p w:rsidR="00193C18" w:rsidRPr="008972B7" w:rsidRDefault="008972B7" w:rsidP="00A63E57">
      <w:pPr>
        <w:rPr>
          <w:b/>
        </w:rPr>
      </w:pPr>
      <w:r w:rsidRPr="008972B7">
        <w:rPr>
          <w:b/>
        </w:rPr>
        <w:t>7) Czy miejsce zakwaterowania spełniło Twoje oczekiwania?</w:t>
      </w:r>
    </w:p>
    <w:p w:rsidR="008972B7" w:rsidRDefault="008972B7" w:rsidP="008972B7">
      <w:r>
        <w:t xml:space="preserve">1                                2                             3                             4                               5 </w:t>
      </w:r>
    </w:p>
    <w:p w:rsidR="008972B7" w:rsidRPr="008972B7" w:rsidRDefault="008972B7" w:rsidP="008972B7">
      <w:pPr>
        <w:rPr>
          <w:b/>
        </w:rPr>
      </w:pPr>
      <w:r w:rsidRPr="008972B7">
        <w:rPr>
          <w:b/>
        </w:rPr>
        <w:t>Jeśli nie, to dlaczego:</w:t>
      </w:r>
    </w:p>
    <w:p w:rsidR="008972B7" w:rsidRDefault="008972B7" w:rsidP="008972B7"/>
    <w:p w:rsidR="008972B7" w:rsidRPr="008972B7" w:rsidRDefault="008972B7" w:rsidP="008972B7">
      <w:pPr>
        <w:rPr>
          <w:b/>
        </w:rPr>
      </w:pPr>
      <w:r>
        <w:rPr>
          <w:b/>
        </w:rPr>
        <w:t>8) Czy posiłki 2</w:t>
      </w:r>
      <w:r w:rsidRPr="008972B7">
        <w:rPr>
          <w:b/>
        </w:rPr>
        <w:t xml:space="preserve"> razy dziennie spełniły Twoje oczekiwania?</w:t>
      </w:r>
    </w:p>
    <w:p w:rsidR="008972B7" w:rsidRDefault="008972B7" w:rsidP="008972B7">
      <w:r>
        <w:t xml:space="preserve">1                                2                             3                             4                               5 </w:t>
      </w:r>
    </w:p>
    <w:p w:rsidR="00B96439" w:rsidRDefault="00B96439" w:rsidP="002A5283">
      <w:pPr>
        <w:rPr>
          <w:b/>
        </w:rPr>
      </w:pPr>
    </w:p>
    <w:p w:rsidR="002A5283" w:rsidRPr="00B96439" w:rsidRDefault="008972B7" w:rsidP="002A5283">
      <w:pPr>
        <w:rPr>
          <w:b/>
        </w:rPr>
      </w:pPr>
      <w:r w:rsidRPr="008972B7">
        <w:rPr>
          <w:b/>
        </w:rPr>
        <w:lastRenderedPageBreak/>
        <w:t xml:space="preserve">9)  Jak oceniasz wiedzę merytoryczną </w:t>
      </w:r>
      <w:r>
        <w:rPr>
          <w:b/>
        </w:rPr>
        <w:t>i obserwowane umiejętności w poszczególne dni pobytu w firmach w godz. 8</w:t>
      </w:r>
      <w:r w:rsidR="00385756">
        <w:rPr>
          <w:b/>
        </w:rPr>
        <w:t>.30</w:t>
      </w:r>
      <w:r>
        <w:rPr>
          <w:b/>
        </w:rPr>
        <w:t>-15:00</w:t>
      </w:r>
    </w:p>
    <w:p w:rsidR="002A5283" w:rsidRDefault="002A5283" w:rsidP="002A5283">
      <w:r>
        <w:t xml:space="preserve">1                                2                             3                             4                               5 </w:t>
      </w:r>
    </w:p>
    <w:p w:rsidR="002A5283" w:rsidRPr="00AF68F1" w:rsidRDefault="008972B7" w:rsidP="002A5283">
      <w:pPr>
        <w:rPr>
          <w:b/>
        </w:rPr>
      </w:pPr>
      <w:r w:rsidRPr="00AF68F1">
        <w:rPr>
          <w:b/>
        </w:rPr>
        <w:t>10) Jak oceniasz program kulturowo -biznesowy prowadzony</w:t>
      </w:r>
      <w:r w:rsidR="00AF68F1">
        <w:rPr>
          <w:b/>
        </w:rPr>
        <w:t xml:space="preserve"> w 1, 2, 3, 4, 5 dniu pobytu?</w:t>
      </w:r>
    </w:p>
    <w:p w:rsidR="00AF68F1" w:rsidRDefault="00AF68F1" w:rsidP="00AF68F1">
      <w:r>
        <w:t xml:space="preserve">1                                2                             3                             4                               5 </w:t>
      </w:r>
    </w:p>
    <w:p w:rsidR="00AF68F1" w:rsidRPr="00AF68F1" w:rsidRDefault="00AF68F1" w:rsidP="002A5283">
      <w:pPr>
        <w:rPr>
          <w:b/>
        </w:rPr>
      </w:pPr>
      <w:r w:rsidRPr="00AF68F1">
        <w:rPr>
          <w:b/>
        </w:rPr>
        <w:t>11) Na ile przydały Ci się umiejętności z języka hiszpańskiego zdobyte podczas przygotowania językowego przed wyjazdem?</w:t>
      </w:r>
    </w:p>
    <w:p w:rsidR="00AF68F1" w:rsidRDefault="00AF68F1" w:rsidP="00AF68F1">
      <w:r>
        <w:t xml:space="preserve">1                                2                             3                             4                               5 </w:t>
      </w:r>
    </w:p>
    <w:p w:rsidR="00AF68F1" w:rsidRPr="00AF68F1" w:rsidRDefault="00AF68F1" w:rsidP="002A5283">
      <w:pPr>
        <w:rPr>
          <w:b/>
        </w:rPr>
      </w:pPr>
      <w:r w:rsidRPr="00AF68F1">
        <w:rPr>
          <w:b/>
        </w:rPr>
        <w:t>12) Czy wszystkie zajęcia zaplanowane w programie rozpoczynały się i kończyły punktualnie?</w:t>
      </w:r>
    </w:p>
    <w:p w:rsidR="00AF68F1" w:rsidRDefault="00AF68F1" w:rsidP="00AF68F1">
      <w:r>
        <w:t xml:space="preserve">1                                2                             3                             4                               5 </w:t>
      </w:r>
    </w:p>
    <w:p w:rsidR="00AF68F1" w:rsidRPr="00AF68F1" w:rsidRDefault="00AF68F1" w:rsidP="00AF68F1">
      <w:pPr>
        <w:rPr>
          <w:b/>
        </w:rPr>
      </w:pPr>
      <w:r w:rsidRPr="00AF68F1">
        <w:rPr>
          <w:b/>
        </w:rPr>
        <w:t>13) Czy szkoleni</w:t>
      </w:r>
      <w:r w:rsidR="009F6910">
        <w:rPr>
          <w:b/>
        </w:rPr>
        <w:t>e j</w:t>
      </w:r>
      <w:r w:rsidR="00B96439">
        <w:rPr>
          <w:b/>
        </w:rPr>
        <w:t xml:space="preserve">ob shadowing </w:t>
      </w:r>
      <w:r w:rsidRPr="00AF68F1">
        <w:rPr>
          <w:b/>
        </w:rPr>
        <w:t xml:space="preserve"> odbyło się w formie 1 nauczyciel oraz 1 pracownik firmy hiszpańskiej na stanowisku pracy?</w:t>
      </w:r>
      <w:r>
        <w:rPr>
          <w:b/>
        </w:rPr>
        <w:t xml:space="preserve"> Proszę zakreślić właściwą odpowiedź</w:t>
      </w:r>
      <w:r w:rsidR="00B96439">
        <w:rPr>
          <w:b/>
        </w:rPr>
        <w:t>:</w:t>
      </w:r>
    </w:p>
    <w:p w:rsidR="00AF68F1" w:rsidRDefault="00AF68F1" w:rsidP="002A5283">
      <w:r>
        <w:t>TAK/NIE</w:t>
      </w:r>
    </w:p>
    <w:p w:rsidR="00AF68F1" w:rsidRPr="00AF68F1" w:rsidRDefault="00AF68F1" w:rsidP="002A5283">
      <w:pPr>
        <w:rPr>
          <w:b/>
        </w:rPr>
      </w:pPr>
      <w:r w:rsidRPr="00AF68F1">
        <w:rPr>
          <w:b/>
        </w:rPr>
        <w:t xml:space="preserve">14) Które </w:t>
      </w:r>
      <w:r w:rsidR="00B96439">
        <w:rPr>
          <w:b/>
        </w:rPr>
        <w:t xml:space="preserve">szkolenia praktyczne </w:t>
      </w:r>
      <w:r w:rsidRPr="00AF68F1">
        <w:rPr>
          <w:b/>
        </w:rPr>
        <w:t>z Job shadowing uważasz za najbardziej użyteczne?</w:t>
      </w:r>
    </w:p>
    <w:p w:rsidR="00AF68F1" w:rsidRDefault="00AF68F1" w:rsidP="002A5283">
      <w:pPr>
        <w:rPr>
          <w:b/>
        </w:rPr>
      </w:pPr>
      <w:r w:rsidRPr="00AF68F1">
        <w:rPr>
          <w:b/>
        </w:rPr>
        <w:t>Zaznacz zajęcia w ko</w:t>
      </w:r>
      <w:r w:rsidR="00B96439">
        <w:rPr>
          <w:b/>
        </w:rPr>
        <w:t>lejności od 1-5</w:t>
      </w:r>
      <w:r w:rsidRPr="00AF68F1">
        <w:rPr>
          <w:b/>
        </w:rPr>
        <w:t xml:space="preserve">, gdzie 1 są zajęciami najbardziej użytecznymi, a </w:t>
      </w:r>
      <w:r w:rsidR="00B96439">
        <w:rPr>
          <w:b/>
        </w:rPr>
        <w:t>5</w:t>
      </w:r>
      <w:r w:rsidRPr="00AF68F1">
        <w:rPr>
          <w:b/>
        </w:rPr>
        <w:t xml:space="preserve"> są  najmniej użytecznymi</w:t>
      </w:r>
    </w:p>
    <w:p w:rsidR="00AF68F1" w:rsidRPr="00B96439" w:rsidRDefault="00B96439" w:rsidP="00AF68F1">
      <w:pPr>
        <w:pStyle w:val="Default"/>
        <w:rPr>
          <w:rFonts w:asciiTheme="minorHAnsi" w:hAnsiTheme="minorHAnsi"/>
        </w:rPr>
      </w:pPr>
      <w:r w:rsidRPr="00B96439">
        <w:rPr>
          <w:rFonts w:asciiTheme="minorHAnsi" w:hAnsiTheme="minorHAnsi"/>
        </w:rPr>
        <w:t xml:space="preserve">_ </w:t>
      </w:r>
      <w:r w:rsidRPr="00B96439">
        <w:rPr>
          <w:rFonts w:asciiTheme="minorHAnsi" w:hAnsiTheme="minorHAnsi" w:cs="Times New Roman"/>
          <w:sz w:val="22"/>
          <w:szCs w:val="22"/>
        </w:rPr>
        <w:t>Szkolenie praktyczne w  na farmie wiatrowej  Los Cancejiles</w:t>
      </w:r>
      <w:r w:rsidR="00A634CB">
        <w:rPr>
          <w:rFonts w:asciiTheme="minorHAnsi" w:hAnsiTheme="minorHAnsi" w:cs="Times New Roman"/>
          <w:sz w:val="22"/>
          <w:szCs w:val="22"/>
        </w:rPr>
        <w:t xml:space="preserve"> (13.02.2017)</w:t>
      </w:r>
    </w:p>
    <w:p w:rsidR="00AF68F1" w:rsidRPr="00B96439" w:rsidRDefault="00AF68F1" w:rsidP="00AF68F1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B96439">
        <w:rPr>
          <w:rFonts w:asciiTheme="minorHAnsi" w:hAnsiTheme="minorHAnsi"/>
        </w:rPr>
        <w:t>_</w:t>
      </w:r>
      <w:r w:rsidR="00B96439" w:rsidRPr="00B96439">
        <w:rPr>
          <w:rFonts w:asciiTheme="minorHAnsi" w:hAnsiTheme="minorHAnsi"/>
        </w:rPr>
        <w:t xml:space="preserve"> </w:t>
      </w:r>
      <w:r w:rsidR="00B96439" w:rsidRPr="00B96439">
        <w:rPr>
          <w:rFonts w:asciiTheme="minorHAnsi" w:hAnsiTheme="minorHAnsi" w:cs="Times New Roman"/>
          <w:sz w:val="22"/>
          <w:szCs w:val="22"/>
        </w:rPr>
        <w:t>Szkolenie praktyczne w firmie  Solar  Facilities Centro Transportes</w:t>
      </w:r>
      <w:r w:rsidR="00A634CB">
        <w:rPr>
          <w:rFonts w:asciiTheme="minorHAnsi" w:hAnsiTheme="minorHAnsi" w:cs="Times New Roman"/>
          <w:sz w:val="22"/>
          <w:szCs w:val="22"/>
        </w:rPr>
        <w:t xml:space="preserve"> (14.02.2017)</w:t>
      </w:r>
    </w:p>
    <w:p w:rsidR="00B96439" w:rsidRPr="00B96439" w:rsidRDefault="00B96439" w:rsidP="00AF68F1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B96439">
        <w:rPr>
          <w:rFonts w:asciiTheme="minorHAnsi" w:hAnsiTheme="minorHAnsi" w:cs="Times New Roman"/>
          <w:sz w:val="22"/>
          <w:szCs w:val="22"/>
        </w:rPr>
        <w:t>_ Szkolenie praktyczne w firmie Solar Plant Inigo de Huebra</w:t>
      </w:r>
      <w:r w:rsidR="00A634CB">
        <w:rPr>
          <w:rFonts w:asciiTheme="minorHAnsi" w:hAnsiTheme="minorHAnsi" w:cs="Times New Roman"/>
          <w:sz w:val="22"/>
          <w:szCs w:val="22"/>
        </w:rPr>
        <w:t xml:space="preserve"> (15.02.2017)</w:t>
      </w:r>
    </w:p>
    <w:p w:rsidR="00B96439" w:rsidRDefault="00B96439" w:rsidP="00AF68F1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B96439">
        <w:rPr>
          <w:rFonts w:asciiTheme="minorHAnsi" w:hAnsiTheme="minorHAnsi" w:cs="Times New Roman"/>
          <w:sz w:val="22"/>
          <w:szCs w:val="22"/>
        </w:rPr>
        <w:t>_ Szkolenie praktyczne w firmie Solar Plant w Abusejo</w:t>
      </w:r>
      <w:r w:rsidR="00A634CB">
        <w:rPr>
          <w:rFonts w:asciiTheme="minorHAnsi" w:hAnsiTheme="minorHAnsi" w:cs="Times New Roman"/>
          <w:sz w:val="22"/>
          <w:szCs w:val="22"/>
        </w:rPr>
        <w:t xml:space="preserve"> (16.02.2017)</w:t>
      </w:r>
    </w:p>
    <w:p w:rsidR="00385756" w:rsidRPr="00B96439" w:rsidRDefault="00385756" w:rsidP="00AF68F1">
      <w:pPr>
        <w:pStyle w:val="Default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_Szkolenie praktyczne w firmie Fuerte Vida-Gomecello (17.02.2017)</w:t>
      </w:r>
    </w:p>
    <w:p w:rsidR="00B96439" w:rsidRPr="00B96439" w:rsidRDefault="00B96439" w:rsidP="00AF68F1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B96439">
        <w:rPr>
          <w:rFonts w:asciiTheme="minorHAnsi" w:hAnsiTheme="minorHAnsi" w:cs="Times New Roman"/>
          <w:sz w:val="22"/>
          <w:szCs w:val="22"/>
        </w:rPr>
        <w:t>_ Szkolenie praktyczne w firmie  GAMO ENERGIA</w:t>
      </w:r>
      <w:r w:rsidR="00385756">
        <w:rPr>
          <w:rFonts w:asciiTheme="minorHAnsi" w:hAnsiTheme="minorHAnsi" w:cs="Times New Roman"/>
          <w:sz w:val="22"/>
          <w:szCs w:val="22"/>
        </w:rPr>
        <w:t>S (13,14,15,16,17.02.2017)</w:t>
      </w:r>
    </w:p>
    <w:p w:rsidR="00B96439" w:rsidRPr="00B96439" w:rsidRDefault="00B96439" w:rsidP="00AF68F1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B96439" w:rsidRPr="00B96439" w:rsidRDefault="00B96439" w:rsidP="00AF68F1">
      <w:pPr>
        <w:pStyle w:val="Default"/>
        <w:rPr>
          <w:rFonts w:asciiTheme="minorHAnsi" w:hAnsiTheme="minorHAnsi" w:cs="Times New Roman"/>
          <w:b/>
          <w:sz w:val="22"/>
          <w:szCs w:val="22"/>
        </w:rPr>
      </w:pPr>
      <w:r w:rsidRPr="00B96439">
        <w:rPr>
          <w:rFonts w:asciiTheme="minorHAnsi" w:hAnsiTheme="minorHAnsi" w:cs="Times New Roman"/>
          <w:b/>
          <w:sz w:val="22"/>
          <w:szCs w:val="22"/>
        </w:rPr>
        <w:t xml:space="preserve">15) Który dzień programu kulturowego podobał Ci się najbardziej? </w:t>
      </w:r>
    </w:p>
    <w:p w:rsidR="00B96439" w:rsidRPr="00B96439" w:rsidRDefault="00B96439" w:rsidP="00B96439">
      <w:pPr>
        <w:rPr>
          <w:b/>
        </w:rPr>
      </w:pPr>
      <w:r w:rsidRPr="00B96439">
        <w:rPr>
          <w:b/>
        </w:rPr>
        <w:t>Zaznacz zajęcia w kolejności od 1-5, gdzie 1 są zajęciami najbardziej użytecznymi, a 5 są  najmniej użytecznymi</w:t>
      </w:r>
    </w:p>
    <w:p w:rsidR="00B96439" w:rsidRPr="00B96439" w:rsidRDefault="00B96439" w:rsidP="00AF68F1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B96439">
        <w:rPr>
          <w:rFonts w:asciiTheme="minorHAnsi" w:hAnsiTheme="minorHAnsi" w:cs="Times New Roman"/>
          <w:sz w:val="22"/>
          <w:szCs w:val="22"/>
        </w:rPr>
        <w:t>_ Dzień pierwszy</w:t>
      </w:r>
    </w:p>
    <w:p w:rsidR="00B96439" w:rsidRPr="00B96439" w:rsidRDefault="00B96439" w:rsidP="00AF68F1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B96439">
        <w:rPr>
          <w:rFonts w:asciiTheme="minorHAnsi" w:hAnsiTheme="minorHAnsi" w:cs="Times New Roman"/>
          <w:sz w:val="22"/>
          <w:szCs w:val="22"/>
        </w:rPr>
        <w:t>_ Dzień drugi</w:t>
      </w:r>
    </w:p>
    <w:p w:rsidR="00B96439" w:rsidRPr="00B96439" w:rsidRDefault="00B96439" w:rsidP="00AF68F1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B96439">
        <w:rPr>
          <w:rFonts w:asciiTheme="minorHAnsi" w:hAnsiTheme="minorHAnsi" w:cs="Times New Roman"/>
          <w:sz w:val="22"/>
          <w:szCs w:val="22"/>
        </w:rPr>
        <w:t>_ Dzień trzeci</w:t>
      </w:r>
    </w:p>
    <w:p w:rsidR="00B96439" w:rsidRPr="00B96439" w:rsidRDefault="00B96439" w:rsidP="00AF68F1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B96439">
        <w:rPr>
          <w:rFonts w:asciiTheme="minorHAnsi" w:hAnsiTheme="minorHAnsi" w:cs="Times New Roman"/>
          <w:sz w:val="22"/>
          <w:szCs w:val="22"/>
        </w:rPr>
        <w:t>_ Dzień czwarty</w:t>
      </w:r>
    </w:p>
    <w:p w:rsidR="00B96439" w:rsidRPr="00B96439" w:rsidRDefault="00B96439" w:rsidP="00AF68F1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B96439">
        <w:rPr>
          <w:rFonts w:asciiTheme="minorHAnsi" w:hAnsiTheme="minorHAnsi" w:cs="Times New Roman"/>
          <w:sz w:val="22"/>
          <w:szCs w:val="22"/>
        </w:rPr>
        <w:t>_ Dzień piąty</w:t>
      </w:r>
    </w:p>
    <w:p w:rsidR="00B96439" w:rsidRPr="00B96439" w:rsidRDefault="00B96439" w:rsidP="00AF68F1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193C18" w:rsidRPr="00B96439" w:rsidRDefault="002A5283" w:rsidP="002A5283">
      <w:r w:rsidRPr="00B96439">
        <w:t>UWAGI     i    PROPOZYCJE :</w:t>
      </w:r>
    </w:p>
    <w:sectPr w:rsidR="00193C18" w:rsidRPr="00B96439" w:rsidSect="00302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9AD" w:rsidRDefault="008079AD" w:rsidP="00A63E57">
      <w:pPr>
        <w:spacing w:after="0" w:line="240" w:lineRule="auto"/>
      </w:pPr>
      <w:r>
        <w:separator/>
      </w:r>
    </w:p>
  </w:endnote>
  <w:endnote w:type="continuationSeparator" w:id="1">
    <w:p w:rsidR="008079AD" w:rsidRDefault="008079AD" w:rsidP="00A63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9AD" w:rsidRDefault="008079AD" w:rsidP="00A63E57">
      <w:pPr>
        <w:spacing w:after="0" w:line="240" w:lineRule="auto"/>
      </w:pPr>
      <w:r>
        <w:separator/>
      </w:r>
    </w:p>
  </w:footnote>
  <w:footnote w:type="continuationSeparator" w:id="1">
    <w:p w:rsidR="008079AD" w:rsidRDefault="008079AD" w:rsidP="00A63E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3E02"/>
    <w:rsid w:val="000266E5"/>
    <w:rsid w:val="00072252"/>
    <w:rsid w:val="00193C18"/>
    <w:rsid w:val="0021384F"/>
    <w:rsid w:val="0023322F"/>
    <w:rsid w:val="00234779"/>
    <w:rsid w:val="002A5283"/>
    <w:rsid w:val="00302663"/>
    <w:rsid w:val="00326256"/>
    <w:rsid w:val="00385756"/>
    <w:rsid w:val="003E3454"/>
    <w:rsid w:val="004536AB"/>
    <w:rsid w:val="004F1247"/>
    <w:rsid w:val="00504D03"/>
    <w:rsid w:val="00673318"/>
    <w:rsid w:val="006742A3"/>
    <w:rsid w:val="0069044E"/>
    <w:rsid w:val="008079AD"/>
    <w:rsid w:val="00887E3A"/>
    <w:rsid w:val="008972B7"/>
    <w:rsid w:val="009F3E02"/>
    <w:rsid w:val="009F6910"/>
    <w:rsid w:val="00A634CB"/>
    <w:rsid w:val="00A63E57"/>
    <w:rsid w:val="00AF68F1"/>
    <w:rsid w:val="00B257C1"/>
    <w:rsid w:val="00B96439"/>
    <w:rsid w:val="00C96887"/>
    <w:rsid w:val="00CC35C1"/>
    <w:rsid w:val="00DF1093"/>
    <w:rsid w:val="00E76398"/>
    <w:rsid w:val="00ED4B4D"/>
    <w:rsid w:val="00EF4DF6"/>
    <w:rsid w:val="00F25C3C"/>
    <w:rsid w:val="00FB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6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63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63E57"/>
  </w:style>
  <w:style w:type="paragraph" w:styleId="Stopka">
    <w:name w:val="footer"/>
    <w:basedOn w:val="Normalny"/>
    <w:link w:val="StopkaZnak"/>
    <w:uiPriority w:val="99"/>
    <w:semiHidden/>
    <w:unhideWhenUsed/>
    <w:rsid w:val="00A63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63E57"/>
  </w:style>
  <w:style w:type="paragraph" w:styleId="Akapitzlist">
    <w:name w:val="List Paragraph"/>
    <w:basedOn w:val="Normalny"/>
    <w:uiPriority w:val="34"/>
    <w:qFormat/>
    <w:rsid w:val="00DF1093"/>
    <w:pPr>
      <w:ind w:left="720"/>
      <w:contextualSpacing/>
    </w:pPr>
  </w:style>
  <w:style w:type="paragraph" w:customStyle="1" w:styleId="Default">
    <w:name w:val="Default"/>
    <w:rsid w:val="00AF68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aniaarc</dc:creator>
  <cp:lastModifiedBy>Komputer</cp:lastModifiedBy>
  <cp:revision>7</cp:revision>
  <dcterms:created xsi:type="dcterms:W3CDTF">2017-02-08T09:52:00Z</dcterms:created>
  <dcterms:modified xsi:type="dcterms:W3CDTF">2018-08-07T06:48:00Z</dcterms:modified>
</cp:coreProperties>
</file>