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DE" w:rsidRDefault="00FB065C">
      <w:pPr>
        <w:pStyle w:val="Domylnie"/>
      </w:pPr>
      <w:bookmarkStart w:id="0" w:name="_GoBack"/>
      <w:bookmarkEnd w:id="0"/>
      <w:r>
        <w:t xml:space="preserve">  Witam, Do zrobienia mamy:</w:t>
      </w:r>
    </w:p>
    <w:p w:rsidR="000E48DE" w:rsidRDefault="00FB065C">
      <w:pPr>
        <w:pStyle w:val="Domylnie"/>
      </w:pPr>
      <w:r>
        <w:t xml:space="preserve">zdj.1 (według nazwy 8874) Czytamy i tłumaczymy tekst Motor </w:t>
      </w:r>
      <w:proofErr w:type="spellStart"/>
      <w:r>
        <w:t>Vehicles</w:t>
      </w:r>
      <w:proofErr w:type="spellEnd"/>
      <w:r>
        <w:t xml:space="preserve"> (słownictwo jest na kolejnym zdjęciu).</w:t>
      </w:r>
    </w:p>
    <w:p w:rsidR="000E48DE" w:rsidRDefault="000E48DE">
      <w:pPr>
        <w:pStyle w:val="Domylnie"/>
      </w:pPr>
    </w:p>
    <w:p w:rsidR="000E48DE" w:rsidRDefault="00FB065C">
      <w:pPr>
        <w:pStyle w:val="Domylnie"/>
      </w:pPr>
      <w:r>
        <w:t xml:space="preserve">Robimy zadanie 5,6,7 -zadania są związane z tekstem. </w:t>
      </w:r>
    </w:p>
    <w:p w:rsidR="000E48DE" w:rsidRDefault="00FB065C">
      <w:pPr>
        <w:pStyle w:val="Domylnie"/>
      </w:pPr>
      <w:r>
        <w:t>Słownictwo z Word list na pamięć</w:t>
      </w:r>
    </w:p>
    <w:p w:rsidR="000E48DE" w:rsidRDefault="00FB065C">
      <w:pPr>
        <w:pStyle w:val="Domylnie"/>
      </w:pPr>
      <w:r>
        <w:t xml:space="preserve">2) </w:t>
      </w:r>
      <w:proofErr w:type="spellStart"/>
      <w:r>
        <w:t>zd</w:t>
      </w:r>
      <w:proofErr w:type="spellEnd"/>
      <w:r>
        <w:t xml:space="preserve">. 8876 robimy zadanie </w:t>
      </w:r>
      <w:r>
        <w:t>1,2,3,4.6</w:t>
      </w:r>
    </w:p>
    <w:p w:rsidR="000E48DE" w:rsidRDefault="00FB065C">
      <w:pPr>
        <w:pStyle w:val="Domylnie"/>
      </w:pPr>
      <w:r>
        <w:t xml:space="preserve">i </w:t>
      </w:r>
      <w:proofErr w:type="spellStart"/>
      <w:r>
        <w:t>word</w:t>
      </w:r>
      <w:proofErr w:type="spellEnd"/>
      <w:r>
        <w:t xml:space="preserve"> list też na pamięć. </w:t>
      </w:r>
    </w:p>
    <w:p w:rsidR="000E48DE" w:rsidRDefault="00FB065C">
      <w:pPr>
        <w:pStyle w:val="Domylnie"/>
      </w:pPr>
      <w:r>
        <w:t xml:space="preserve"> Proszę nauczyć się nowych wyrazów, bo wkrótce dostaniecie link do testu, który jest na czas.</w:t>
      </w:r>
    </w:p>
    <w:p w:rsidR="000E48DE" w:rsidRDefault="00FB065C">
      <w:pPr>
        <w:pStyle w:val="Domylnie"/>
      </w:pPr>
      <w:r>
        <w:t>Pozdrawiam.</w:t>
      </w:r>
    </w:p>
    <w:sectPr w:rsidR="000E48DE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DE"/>
    <w:rsid w:val="000E48DE"/>
    <w:rsid w:val="00F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D66B4-A7CB-44FF-9A9A-01AC3DD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Zawodowego i Ustawicznego nr.1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Użytkownik</cp:lastModifiedBy>
  <cp:revision>2</cp:revision>
  <dcterms:created xsi:type="dcterms:W3CDTF">2020-11-19T16:48:00Z</dcterms:created>
  <dcterms:modified xsi:type="dcterms:W3CDTF">2020-11-19T16:48:00Z</dcterms:modified>
</cp:coreProperties>
</file>